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9" w:rsidRDefault="009A3CB6">
      <w:pPr>
        <w:rPr>
          <w:b/>
        </w:rPr>
      </w:pPr>
      <w:r>
        <w:rPr>
          <w:b/>
        </w:rPr>
        <w:t>Name:</w:t>
      </w:r>
    </w:p>
    <w:p w:rsidR="009A3CB6" w:rsidRDefault="009A3CB6" w:rsidP="009A3CB6">
      <w:pPr>
        <w:jc w:val="center"/>
      </w:pPr>
      <w:r>
        <w:rPr>
          <w:b/>
        </w:rPr>
        <w:t>The New Kingdom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In what year did the New Kingdom begin?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 xml:space="preserve">What does the word </w:t>
      </w:r>
      <w:r>
        <w:rPr>
          <w:u w:val="single"/>
        </w:rPr>
        <w:t>pharaoh</w:t>
      </w:r>
      <w:r>
        <w:t xml:space="preserve"> mean and what did it describe?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How did Queen Hatshepsut contribute to the expansion of Egypt’s trade network?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What was significant about the rule of Thutmose III?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 xml:space="preserve">How did religion change during the New Kingdom and the rule of </w:t>
      </w:r>
      <w:proofErr w:type="spellStart"/>
      <w:r>
        <w:t>Amenhotep</w:t>
      </w:r>
      <w:proofErr w:type="spellEnd"/>
      <w:r>
        <w:t xml:space="preserve"> IV?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 xml:space="preserve">What did King Tut do to change religion after </w:t>
      </w:r>
      <w:proofErr w:type="spellStart"/>
      <w:r>
        <w:t>Amenhotep</w:t>
      </w:r>
      <w:proofErr w:type="spellEnd"/>
      <w:r>
        <w:t>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What was the significance of Ramses the Great to Egypt’s history?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How did Egyptian government change during the New Kingdom?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lastRenderedPageBreak/>
        <w:t>Describe the structure of Egyptian society.</w:t>
      </w:r>
    </w:p>
    <w:p w:rsidR="009A3CB6" w:rsidRDefault="009A3CB6" w:rsidP="00B964C9">
      <w:pPr>
        <w:pStyle w:val="ListParagraph"/>
        <w:numPr>
          <w:ilvl w:val="0"/>
          <w:numId w:val="1"/>
        </w:numPr>
        <w:spacing w:line="1560" w:lineRule="auto"/>
      </w:pPr>
      <w:r>
        <w:t>How did the lives of slaves differ in Egypt than in other societies?</w:t>
      </w:r>
    </w:p>
    <w:p w:rsidR="009A3CB6" w:rsidRDefault="000F6A99" w:rsidP="00B964C9">
      <w:pPr>
        <w:pStyle w:val="ListParagraph"/>
        <w:numPr>
          <w:ilvl w:val="0"/>
          <w:numId w:val="1"/>
        </w:numPr>
        <w:spacing w:line="1560" w:lineRule="auto"/>
      </w:pPr>
      <w:r>
        <w:t xml:space="preserve">Why do you think that most Egyptians lived in </w:t>
      </w:r>
      <w:r>
        <w:rPr>
          <w:u w:val="single"/>
        </w:rPr>
        <w:t>rural</w:t>
      </w:r>
      <w:r>
        <w:t xml:space="preserve"> areas?</w:t>
      </w:r>
    </w:p>
    <w:p w:rsidR="000F6A99" w:rsidRDefault="000F6A99" w:rsidP="00B964C9">
      <w:pPr>
        <w:pStyle w:val="ListParagraph"/>
        <w:numPr>
          <w:ilvl w:val="0"/>
          <w:numId w:val="1"/>
        </w:numPr>
        <w:spacing w:line="1560" w:lineRule="auto"/>
      </w:pPr>
      <w:r>
        <w:t>What was life like for Egyptian women in the New Kingdom?</w:t>
      </w:r>
    </w:p>
    <w:p w:rsidR="000F6A99" w:rsidRDefault="000F6A99" w:rsidP="00B964C9">
      <w:pPr>
        <w:pStyle w:val="ListParagraph"/>
        <w:numPr>
          <w:ilvl w:val="0"/>
          <w:numId w:val="1"/>
        </w:numPr>
        <w:spacing w:line="1560" w:lineRule="auto"/>
      </w:pPr>
      <w:r>
        <w:t>What was life like for Egyptian children in the New Kingdom?</w:t>
      </w:r>
    </w:p>
    <w:p w:rsidR="000F6A99" w:rsidRDefault="000F6A99" w:rsidP="00B964C9">
      <w:pPr>
        <w:pStyle w:val="ListParagraph"/>
        <w:numPr>
          <w:ilvl w:val="0"/>
          <w:numId w:val="1"/>
        </w:numPr>
        <w:spacing w:line="1560" w:lineRule="auto"/>
      </w:pPr>
      <w:r>
        <w:t>Describe the houses in which most people lived in Egypt during the New Kingdom.</w:t>
      </w:r>
    </w:p>
    <w:p w:rsidR="000F6A99" w:rsidRPr="009A3CB6" w:rsidRDefault="0020656E" w:rsidP="00B964C9">
      <w:pPr>
        <w:pStyle w:val="ListParagraph"/>
        <w:numPr>
          <w:ilvl w:val="0"/>
          <w:numId w:val="1"/>
        </w:numPr>
        <w:spacing w:line="1560" w:lineRule="auto"/>
      </w:pPr>
      <w:r>
        <w:t>Why do you think that most buildings in Egypt were made of mud bricks?</w:t>
      </w:r>
    </w:p>
    <w:sectPr w:rsidR="000F6A99" w:rsidRPr="009A3CB6" w:rsidSect="009A3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39E"/>
    <w:multiLevelType w:val="hybridMultilevel"/>
    <w:tmpl w:val="D3EC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CB6"/>
    <w:rsid w:val="000F6A99"/>
    <w:rsid w:val="001B1B9A"/>
    <w:rsid w:val="0020656E"/>
    <w:rsid w:val="006B7AA3"/>
    <w:rsid w:val="009A3CB6"/>
    <w:rsid w:val="00B012A6"/>
    <w:rsid w:val="00B964C9"/>
    <w:rsid w:val="00E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owner</cp:lastModifiedBy>
  <cp:revision>2</cp:revision>
  <dcterms:created xsi:type="dcterms:W3CDTF">2009-12-01T00:32:00Z</dcterms:created>
  <dcterms:modified xsi:type="dcterms:W3CDTF">2011-12-15T13:01:00Z</dcterms:modified>
</cp:coreProperties>
</file>